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1CAF" w:rsidRDefault="00F4667F" w:rsidP="006D1CAF">
      <w:pPr>
        <w:pStyle w:val="CLOUDYHEADER"/>
        <w:spacing w:after="567" w:line="240" w:lineRule="auto"/>
      </w:pPr>
      <w:bookmarkStart w:id="0" w:name="_GoBack"/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6500" cy="10693400"/>
            <wp:effectExtent l="1905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IVITY_Sheet_2_pg_3 V01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  <w:bookmarkEnd w:id="0"/>
    </w:p>
    <w:p w:rsidR="005751E4" w:rsidRPr="00A877B9" w:rsidRDefault="005751E4" w:rsidP="006D1CAF">
      <w:pPr>
        <w:pStyle w:val="CLOUDYHEADER"/>
      </w:pPr>
      <w:r w:rsidRPr="00A877B9">
        <w:t>Lemon Juice Invisible Ink Messages!</w:t>
      </w:r>
    </w:p>
    <w:p w:rsidR="005751E4" w:rsidRPr="00B02E31" w:rsidRDefault="005751E4" w:rsidP="006D1CAF">
      <w:pPr>
        <w:pStyle w:val="CLOUDYBOXHEADER"/>
      </w:pPr>
      <w:proofErr w:type="gramStart"/>
      <w:r w:rsidRPr="00B02E31">
        <w:t>Any budding spies in the family?</w:t>
      </w:r>
      <w:proofErr w:type="gramEnd"/>
      <w:r w:rsidRPr="00B02E31">
        <w:t xml:space="preserve">  </w:t>
      </w:r>
    </w:p>
    <w:p w:rsidR="006D1CAF" w:rsidRPr="00B02E31" w:rsidRDefault="005751E4" w:rsidP="006D1CAF">
      <w:pPr>
        <w:pStyle w:val="CLOUDYBODY"/>
        <w:spacing w:after="284"/>
        <w:rPr>
          <w:sz w:val="20"/>
          <w:szCs w:val="20"/>
        </w:rPr>
      </w:pPr>
      <w:r w:rsidRPr="00B02E31">
        <w:rPr>
          <w:sz w:val="20"/>
          <w:szCs w:val="20"/>
        </w:rPr>
        <w:t xml:space="preserve">This simple experiment allows you to send secret messages with just a lemon, and see the effects of an oxidisation reaction.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2093"/>
        <w:gridCol w:w="6422"/>
      </w:tblGrid>
      <w:tr w:rsidR="005751E4" w:rsidTr="006D1CAF">
        <w:tc>
          <w:tcPr>
            <w:tcW w:w="2235" w:type="dxa"/>
          </w:tcPr>
          <w:p w:rsidR="005751E4" w:rsidRPr="00B02E31" w:rsidRDefault="005751E4" w:rsidP="00321DE9">
            <w:pPr>
              <w:pStyle w:val="CLOUDYBOXHEADER"/>
              <w:spacing w:after="284"/>
            </w:pPr>
            <w:r w:rsidRPr="00B02E31">
              <w:t>What you’ll need</w:t>
            </w:r>
          </w:p>
        </w:tc>
        <w:tc>
          <w:tcPr>
            <w:tcW w:w="7007" w:type="dxa"/>
          </w:tcPr>
          <w:p w:rsidR="005751E4" w:rsidRPr="00B02E31" w:rsidRDefault="005751E4" w:rsidP="00321DE9">
            <w:pPr>
              <w:pStyle w:val="CLOUDYBODY"/>
              <w:spacing w:after="284"/>
              <w:rPr>
                <w:sz w:val="20"/>
                <w:szCs w:val="20"/>
              </w:rPr>
            </w:pPr>
            <w:r w:rsidRPr="00B02E31">
              <w:rPr>
                <w:sz w:val="20"/>
                <w:szCs w:val="20"/>
              </w:rPr>
              <w:t>Fresh lemons (or bottled lemon juice)</w:t>
            </w:r>
            <w:r w:rsidR="00435EBC">
              <w:rPr>
                <w:sz w:val="20"/>
                <w:szCs w:val="20"/>
              </w:rPr>
              <w:t>.</w:t>
            </w:r>
          </w:p>
          <w:p w:rsidR="005751E4" w:rsidRPr="00B02E31" w:rsidRDefault="005751E4" w:rsidP="00321DE9">
            <w:pPr>
              <w:pStyle w:val="CLOUDYBODY"/>
              <w:spacing w:after="284"/>
              <w:rPr>
                <w:sz w:val="20"/>
                <w:szCs w:val="20"/>
              </w:rPr>
            </w:pPr>
            <w:r w:rsidRPr="00B02E31">
              <w:rPr>
                <w:sz w:val="20"/>
                <w:szCs w:val="20"/>
              </w:rPr>
              <w:t>Bowl</w:t>
            </w:r>
            <w:r w:rsidR="00435EBC">
              <w:rPr>
                <w:sz w:val="20"/>
                <w:szCs w:val="20"/>
              </w:rPr>
              <w:t>.</w:t>
            </w:r>
          </w:p>
          <w:p w:rsidR="005751E4" w:rsidRPr="00B02E31" w:rsidRDefault="005751E4" w:rsidP="00321DE9">
            <w:pPr>
              <w:pStyle w:val="CLOUDYBODY"/>
              <w:spacing w:after="284"/>
              <w:rPr>
                <w:sz w:val="20"/>
                <w:szCs w:val="20"/>
              </w:rPr>
            </w:pPr>
            <w:r w:rsidRPr="00B02E31">
              <w:rPr>
                <w:sz w:val="20"/>
                <w:szCs w:val="20"/>
              </w:rPr>
              <w:t>Light coloured paper</w:t>
            </w:r>
            <w:r w:rsidR="00435EBC">
              <w:rPr>
                <w:sz w:val="20"/>
                <w:szCs w:val="20"/>
              </w:rPr>
              <w:t>.</w:t>
            </w:r>
          </w:p>
          <w:p w:rsidR="005751E4" w:rsidRPr="00B02E31" w:rsidRDefault="005751E4" w:rsidP="00321DE9">
            <w:pPr>
              <w:pStyle w:val="CLOUDYBODY"/>
              <w:spacing w:after="284"/>
              <w:rPr>
                <w:sz w:val="20"/>
                <w:szCs w:val="20"/>
              </w:rPr>
            </w:pPr>
            <w:r w:rsidRPr="00B02E31">
              <w:rPr>
                <w:sz w:val="20"/>
                <w:szCs w:val="20"/>
              </w:rPr>
              <w:t>Cotton bud or thin paintbrush</w:t>
            </w:r>
            <w:r w:rsidR="00435EBC">
              <w:rPr>
                <w:sz w:val="20"/>
                <w:szCs w:val="20"/>
              </w:rPr>
              <w:t>.</w:t>
            </w:r>
          </w:p>
          <w:p w:rsidR="005751E4" w:rsidRPr="00B02E31" w:rsidRDefault="005751E4" w:rsidP="00321DE9">
            <w:pPr>
              <w:pStyle w:val="CLOUDYBODY"/>
              <w:spacing w:after="284"/>
              <w:rPr>
                <w:sz w:val="20"/>
                <w:szCs w:val="20"/>
              </w:rPr>
            </w:pPr>
            <w:r w:rsidRPr="00B02E31">
              <w:rPr>
                <w:sz w:val="20"/>
                <w:szCs w:val="20"/>
              </w:rPr>
              <w:t>Heat source –</w:t>
            </w:r>
            <w:r w:rsidR="00A877B9" w:rsidRPr="00B02E31">
              <w:rPr>
                <w:sz w:val="20"/>
                <w:szCs w:val="20"/>
              </w:rPr>
              <w:t xml:space="preserve"> </w:t>
            </w:r>
            <w:r w:rsidRPr="00B02E31">
              <w:rPr>
                <w:sz w:val="20"/>
                <w:szCs w:val="20"/>
              </w:rPr>
              <w:t>sunlight</w:t>
            </w:r>
            <w:r w:rsidR="00435EBC">
              <w:rPr>
                <w:sz w:val="20"/>
                <w:szCs w:val="20"/>
              </w:rPr>
              <w:t>.</w:t>
            </w:r>
          </w:p>
        </w:tc>
      </w:tr>
      <w:tr w:rsidR="005751E4" w:rsidTr="006D1CAF">
        <w:tc>
          <w:tcPr>
            <w:tcW w:w="2235" w:type="dxa"/>
          </w:tcPr>
          <w:p w:rsidR="005751E4" w:rsidRPr="00B02E31" w:rsidRDefault="005751E4" w:rsidP="00321DE9">
            <w:pPr>
              <w:pStyle w:val="CLOUDYBOXHEADER"/>
              <w:spacing w:after="284"/>
            </w:pPr>
            <w:r w:rsidRPr="00B02E31">
              <w:t>What to do</w:t>
            </w:r>
          </w:p>
        </w:tc>
        <w:tc>
          <w:tcPr>
            <w:tcW w:w="7007" w:type="dxa"/>
          </w:tcPr>
          <w:p w:rsidR="005751E4" w:rsidRPr="00B02E31" w:rsidRDefault="005751E4" w:rsidP="00321DE9">
            <w:pPr>
              <w:pStyle w:val="CLOUDYBODY"/>
              <w:spacing w:after="284"/>
              <w:rPr>
                <w:sz w:val="20"/>
                <w:szCs w:val="20"/>
              </w:rPr>
            </w:pPr>
            <w:r w:rsidRPr="00B02E31">
              <w:rPr>
                <w:sz w:val="20"/>
                <w:szCs w:val="20"/>
              </w:rPr>
              <w:t>Squeeze some lemon juice into the bowl.</w:t>
            </w:r>
          </w:p>
          <w:p w:rsidR="005751E4" w:rsidRPr="00B02E31" w:rsidRDefault="005751E4" w:rsidP="00321DE9">
            <w:pPr>
              <w:pStyle w:val="CLOUDYBODY"/>
              <w:spacing w:after="284"/>
              <w:rPr>
                <w:sz w:val="20"/>
                <w:szCs w:val="20"/>
              </w:rPr>
            </w:pPr>
            <w:r w:rsidRPr="00B02E31">
              <w:rPr>
                <w:sz w:val="20"/>
                <w:szCs w:val="20"/>
              </w:rPr>
              <w:t xml:space="preserve">Dip the cotton bud or </w:t>
            </w:r>
            <w:r w:rsidR="006972CA" w:rsidRPr="00B02E31">
              <w:rPr>
                <w:sz w:val="20"/>
                <w:szCs w:val="20"/>
              </w:rPr>
              <w:t>paintbrush into</w:t>
            </w:r>
            <w:r w:rsidRPr="00B02E31">
              <w:rPr>
                <w:sz w:val="20"/>
                <w:szCs w:val="20"/>
              </w:rPr>
              <w:t xml:space="preserve"> the ‘lemon juice ink</w:t>
            </w:r>
            <w:r w:rsidR="006972CA">
              <w:rPr>
                <w:sz w:val="20"/>
                <w:szCs w:val="20"/>
              </w:rPr>
              <w:t>.</w:t>
            </w:r>
            <w:r w:rsidRPr="00B02E31">
              <w:rPr>
                <w:sz w:val="20"/>
                <w:szCs w:val="20"/>
              </w:rPr>
              <w:t>’</w:t>
            </w:r>
          </w:p>
          <w:p w:rsidR="005751E4" w:rsidRPr="00B02E31" w:rsidRDefault="005751E4" w:rsidP="00321DE9">
            <w:pPr>
              <w:pStyle w:val="CLOUDYBODY"/>
              <w:spacing w:after="284"/>
              <w:rPr>
                <w:sz w:val="20"/>
                <w:szCs w:val="20"/>
              </w:rPr>
            </w:pPr>
            <w:r w:rsidRPr="00B02E31">
              <w:rPr>
                <w:sz w:val="20"/>
                <w:szCs w:val="20"/>
              </w:rPr>
              <w:t>Write your secret message on the white paper using the cotton bud.</w:t>
            </w:r>
          </w:p>
          <w:p w:rsidR="005751E4" w:rsidRPr="00B02E31" w:rsidRDefault="005751E4" w:rsidP="00321DE9">
            <w:pPr>
              <w:pStyle w:val="CLOUDYBODY"/>
              <w:spacing w:after="284"/>
              <w:rPr>
                <w:sz w:val="20"/>
                <w:szCs w:val="20"/>
              </w:rPr>
            </w:pPr>
            <w:r w:rsidRPr="00B02E31">
              <w:rPr>
                <w:sz w:val="20"/>
                <w:szCs w:val="20"/>
              </w:rPr>
              <w:t>Wait for the ink to dry and become invisible</w:t>
            </w:r>
            <w:r w:rsidR="00471D24" w:rsidRPr="00B02E31">
              <w:rPr>
                <w:sz w:val="20"/>
                <w:szCs w:val="20"/>
              </w:rPr>
              <w:t>.</w:t>
            </w:r>
          </w:p>
          <w:p w:rsidR="005751E4" w:rsidRPr="00B02E31" w:rsidRDefault="005751E4" w:rsidP="00321DE9">
            <w:pPr>
              <w:pStyle w:val="CLOUDYBODY"/>
              <w:spacing w:after="284"/>
              <w:rPr>
                <w:sz w:val="20"/>
                <w:szCs w:val="20"/>
              </w:rPr>
            </w:pPr>
            <w:r w:rsidRPr="00B02E31">
              <w:rPr>
                <w:sz w:val="20"/>
                <w:szCs w:val="20"/>
              </w:rPr>
              <w:t xml:space="preserve">Dry your paper in the sunlight. The writing will turn brown in the heat. </w:t>
            </w:r>
          </w:p>
        </w:tc>
      </w:tr>
      <w:tr w:rsidR="005751E4" w:rsidTr="006D1CAF">
        <w:tc>
          <w:tcPr>
            <w:tcW w:w="2235" w:type="dxa"/>
          </w:tcPr>
          <w:p w:rsidR="005751E4" w:rsidRPr="00B02E31" w:rsidRDefault="005751E4" w:rsidP="00321DE9">
            <w:pPr>
              <w:pStyle w:val="CLOUDYBOXHEADER"/>
              <w:spacing w:after="284"/>
            </w:pPr>
            <w:r w:rsidRPr="00B02E31">
              <w:t>Top Tips</w:t>
            </w:r>
          </w:p>
        </w:tc>
        <w:tc>
          <w:tcPr>
            <w:tcW w:w="7007" w:type="dxa"/>
          </w:tcPr>
          <w:p w:rsidR="005751E4" w:rsidRPr="00B02E31" w:rsidRDefault="005751E4" w:rsidP="00321DE9">
            <w:pPr>
              <w:pStyle w:val="CLOUDYBODY"/>
              <w:spacing w:after="284"/>
              <w:rPr>
                <w:sz w:val="20"/>
                <w:szCs w:val="20"/>
              </w:rPr>
            </w:pPr>
            <w:r w:rsidRPr="00B02E31">
              <w:rPr>
                <w:sz w:val="20"/>
                <w:szCs w:val="20"/>
              </w:rPr>
              <w:t>The lemon juice oxidises as it is heated, which is why it turns brown.</w:t>
            </w:r>
          </w:p>
          <w:p w:rsidR="005751E4" w:rsidRPr="00B02E31" w:rsidRDefault="005751E4" w:rsidP="00321DE9">
            <w:pPr>
              <w:pStyle w:val="CLOUDYBODY"/>
              <w:spacing w:after="284"/>
              <w:rPr>
                <w:sz w:val="20"/>
                <w:szCs w:val="20"/>
              </w:rPr>
            </w:pPr>
            <w:r w:rsidRPr="00B02E31">
              <w:rPr>
                <w:sz w:val="20"/>
                <w:szCs w:val="20"/>
              </w:rPr>
              <w:t>You can also try this experiment with vinegar, orange juice, milk or honey.</w:t>
            </w:r>
          </w:p>
        </w:tc>
      </w:tr>
    </w:tbl>
    <w:p w:rsidR="005751E4" w:rsidRDefault="005751E4" w:rsidP="005751E4"/>
    <w:p w:rsidR="007E703D" w:rsidRPr="007470BE" w:rsidRDefault="007E703D" w:rsidP="007470BE"/>
    <w:sectPr w:rsidR="007E703D" w:rsidRPr="007470BE" w:rsidSect="00FF757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899" w:h="16838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1DE9" w:rsidRDefault="00321DE9">
      <w:r>
        <w:separator/>
      </w:r>
    </w:p>
  </w:endnote>
  <w:endnote w:type="continuationSeparator" w:id="0">
    <w:p w:rsidR="00321DE9" w:rsidRDefault="00321D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altName w:val="Times New Roman"/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Helvetica Neue Light">
    <w:charset w:val="00"/>
    <w:family w:val="auto"/>
    <w:pitch w:val="variable"/>
    <w:sig w:usb0="03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1DE9" w:rsidRDefault="00321DE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1DE9" w:rsidRDefault="00321DE9">
    <w:pPr>
      <w:pStyle w:val="Footer"/>
      <w:ind w:right="7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1DE9" w:rsidRDefault="00321DE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1DE9" w:rsidRDefault="00321DE9">
      <w:r>
        <w:separator/>
      </w:r>
    </w:p>
  </w:footnote>
  <w:footnote w:type="continuationSeparator" w:id="0">
    <w:p w:rsidR="00321DE9" w:rsidRDefault="00321DE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1DE9" w:rsidRDefault="00321DE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1DE9" w:rsidRDefault="00321DE9">
    <w:pPr>
      <w:pStyle w:val="Header"/>
      <w:ind w:left="-993" w:hanging="28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1DE9" w:rsidRDefault="00321DE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046F4"/>
    <w:multiLevelType w:val="hybridMultilevel"/>
    <w:tmpl w:val="00ECC6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FF5066"/>
    <w:multiLevelType w:val="hybridMultilevel"/>
    <w:tmpl w:val="4776D1B4"/>
    <w:lvl w:ilvl="0" w:tplc="911699E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ED7614A"/>
    <w:multiLevelType w:val="hybridMultilevel"/>
    <w:tmpl w:val="359298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C43C82"/>
    <w:multiLevelType w:val="hybridMultilevel"/>
    <w:tmpl w:val="21CE67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5866BE"/>
    <w:multiLevelType w:val="hybridMultilevel"/>
    <w:tmpl w:val="AC3AA2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472E4D"/>
    <w:rsid w:val="00017483"/>
    <w:rsid w:val="0001765F"/>
    <w:rsid w:val="000410B3"/>
    <w:rsid w:val="000F0612"/>
    <w:rsid w:val="000F2F31"/>
    <w:rsid w:val="00150F13"/>
    <w:rsid w:val="001932EF"/>
    <w:rsid w:val="001D6C59"/>
    <w:rsid w:val="002267C5"/>
    <w:rsid w:val="002621CB"/>
    <w:rsid w:val="00281447"/>
    <w:rsid w:val="002954DC"/>
    <w:rsid w:val="002D4FF9"/>
    <w:rsid w:val="00321DE9"/>
    <w:rsid w:val="00350C3C"/>
    <w:rsid w:val="00373DA3"/>
    <w:rsid w:val="00376EEF"/>
    <w:rsid w:val="00391994"/>
    <w:rsid w:val="003C089A"/>
    <w:rsid w:val="003C2BFA"/>
    <w:rsid w:val="003D3386"/>
    <w:rsid w:val="003D75E5"/>
    <w:rsid w:val="00435EBC"/>
    <w:rsid w:val="00471738"/>
    <w:rsid w:val="00471D24"/>
    <w:rsid w:val="00472E4D"/>
    <w:rsid w:val="004B7835"/>
    <w:rsid w:val="004E38BC"/>
    <w:rsid w:val="005751E4"/>
    <w:rsid w:val="005D3244"/>
    <w:rsid w:val="00616A42"/>
    <w:rsid w:val="0063647D"/>
    <w:rsid w:val="006710D2"/>
    <w:rsid w:val="006768F6"/>
    <w:rsid w:val="00686CD1"/>
    <w:rsid w:val="006972CA"/>
    <w:rsid w:val="006D1CAF"/>
    <w:rsid w:val="006D6F1E"/>
    <w:rsid w:val="007470BE"/>
    <w:rsid w:val="0079617C"/>
    <w:rsid w:val="007A099D"/>
    <w:rsid w:val="007D7A79"/>
    <w:rsid w:val="007E703D"/>
    <w:rsid w:val="00820BDE"/>
    <w:rsid w:val="0084062F"/>
    <w:rsid w:val="00851D80"/>
    <w:rsid w:val="00883CB0"/>
    <w:rsid w:val="00894D3C"/>
    <w:rsid w:val="008D179B"/>
    <w:rsid w:val="0098203F"/>
    <w:rsid w:val="009B1356"/>
    <w:rsid w:val="009B2DC8"/>
    <w:rsid w:val="009D435D"/>
    <w:rsid w:val="009E7839"/>
    <w:rsid w:val="00A27244"/>
    <w:rsid w:val="00A877B9"/>
    <w:rsid w:val="00A96672"/>
    <w:rsid w:val="00AA5801"/>
    <w:rsid w:val="00AA7C2C"/>
    <w:rsid w:val="00AD499A"/>
    <w:rsid w:val="00B02E31"/>
    <w:rsid w:val="00B039BD"/>
    <w:rsid w:val="00B10938"/>
    <w:rsid w:val="00B16ECB"/>
    <w:rsid w:val="00B522B5"/>
    <w:rsid w:val="00B95964"/>
    <w:rsid w:val="00BF6E6E"/>
    <w:rsid w:val="00C57737"/>
    <w:rsid w:val="00C71673"/>
    <w:rsid w:val="00CA5E64"/>
    <w:rsid w:val="00D32631"/>
    <w:rsid w:val="00D514C6"/>
    <w:rsid w:val="00D72074"/>
    <w:rsid w:val="00DD4D88"/>
    <w:rsid w:val="00DE48ED"/>
    <w:rsid w:val="00DE4A7A"/>
    <w:rsid w:val="00E42D9D"/>
    <w:rsid w:val="00E61E17"/>
    <w:rsid w:val="00E856BB"/>
    <w:rsid w:val="00E90616"/>
    <w:rsid w:val="00E90CD3"/>
    <w:rsid w:val="00EB57CE"/>
    <w:rsid w:val="00F444C4"/>
    <w:rsid w:val="00F4667F"/>
    <w:rsid w:val="00F9744C"/>
    <w:rsid w:val="00FD2331"/>
    <w:rsid w:val="00FF75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51E4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rsid w:val="00FF757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FF7573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sid w:val="00FF7573"/>
    <w:rPr>
      <w:rFonts w:ascii="Helvetica Neue Light" w:eastAsia="Times New Roman" w:hAnsi="Helvetica Neue Light"/>
      <w:color w:val="617178"/>
      <w:sz w:val="18"/>
    </w:rPr>
  </w:style>
  <w:style w:type="paragraph" w:styleId="BodyText2">
    <w:name w:val="Body Text 2"/>
    <w:basedOn w:val="Normal"/>
    <w:semiHidden/>
    <w:rsid w:val="00FF7573"/>
    <w:pPr>
      <w:widowControl w:val="0"/>
      <w:autoSpaceDE w:val="0"/>
      <w:autoSpaceDN w:val="0"/>
      <w:adjustRightInd w:val="0"/>
      <w:spacing w:line="236" w:lineRule="exact"/>
      <w:ind w:right="1940"/>
    </w:pPr>
    <w:rPr>
      <w:rFonts w:ascii="Arial" w:eastAsia="Times New Roman" w:hAnsi="Arial"/>
      <w:color w:val="181512"/>
      <w:sz w:val="20"/>
    </w:rPr>
  </w:style>
  <w:style w:type="paragraph" w:styleId="BlockText">
    <w:name w:val="Block Text"/>
    <w:basedOn w:val="Normal"/>
    <w:semiHidden/>
    <w:rsid w:val="00FF7573"/>
    <w:pPr>
      <w:widowControl w:val="0"/>
      <w:autoSpaceDE w:val="0"/>
      <w:autoSpaceDN w:val="0"/>
      <w:adjustRightInd w:val="0"/>
      <w:spacing w:line="236" w:lineRule="exact"/>
      <w:ind w:left="-284" w:right="-999"/>
    </w:pPr>
    <w:rPr>
      <w:rFonts w:ascii="Arial" w:eastAsia="Times New Roman" w:hAnsi="Arial"/>
      <w:color w:val="181512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66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667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621C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16A42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B039BD"/>
    <w:pPr>
      <w:ind w:left="720"/>
      <w:contextualSpacing/>
    </w:pPr>
  </w:style>
  <w:style w:type="table" w:styleId="TableGrid">
    <w:name w:val="Table Grid"/>
    <w:basedOn w:val="TableNormal"/>
    <w:uiPriority w:val="59"/>
    <w:rsid w:val="005751E4"/>
    <w:rPr>
      <w:rFonts w:asciiTheme="minorHAnsi" w:eastAsiaTheme="minorEastAsia" w:hAnsiTheme="minorHAnsi" w:cstheme="minorBidi"/>
      <w:sz w:val="22"/>
      <w:szCs w:val="22"/>
      <w:lang w:val="en-GB" w:eastAsia="en-GB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LOUDYHEADER">
    <w:name w:val="CLOUDY HEADER"/>
    <w:basedOn w:val="Normal"/>
    <w:next w:val="BlockText"/>
    <w:qFormat/>
    <w:rsid w:val="006D1CAF"/>
    <w:pPr>
      <w:jc w:val="center"/>
    </w:pPr>
    <w:rPr>
      <w:rFonts w:ascii="Arial" w:eastAsiaTheme="minorHAnsi" w:hAnsi="Arial"/>
      <w:b/>
      <w:bCs/>
      <w:caps/>
      <w:color w:val="D5011C"/>
      <w:sz w:val="36"/>
      <w:szCs w:val="40"/>
      <w:lang w:eastAsia="en-US"/>
    </w:rPr>
  </w:style>
  <w:style w:type="paragraph" w:customStyle="1" w:styleId="CLOUDYBODY">
    <w:name w:val="CLOUDY_BODY"/>
    <w:basedOn w:val="Normal"/>
    <w:qFormat/>
    <w:rsid w:val="006D1CAF"/>
    <w:pPr>
      <w:spacing w:after="113" w:line="240" w:lineRule="auto"/>
    </w:pPr>
    <w:rPr>
      <w:rFonts w:ascii="Arial" w:eastAsiaTheme="minorHAnsi" w:hAnsi="Arial"/>
      <w:color w:val="272727"/>
      <w:sz w:val="18"/>
      <w:szCs w:val="18"/>
      <w:lang w:eastAsia="en-US"/>
    </w:rPr>
  </w:style>
  <w:style w:type="paragraph" w:customStyle="1" w:styleId="CLOUDYBOXHEADER">
    <w:name w:val="CLOUDY_BOX_HEADER"/>
    <w:basedOn w:val="Normal"/>
    <w:qFormat/>
    <w:rsid w:val="006D1CAF"/>
    <w:rPr>
      <w:rFonts w:ascii="Arial" w:eastAsiaTheme="minorHAnsi" w:hAnsi="Arial"/>
      <w:b/>
      <w:bCs/>
      <w:caps/>
      <w:color w:val="272727"/>
      <w:spacing w:val="-20"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660</Characters>
  <Application>Microsoft Office Word</Application>
  <DocSecurity>0</DocSecurity>
  <Lines>5</Lines>
  <Paragraphs>1</Paragraphs>
  <ScaleCrop>false</ScaleCrop>
  <Company>Virtual IT</Company>
  <LinksUpToDate>false</LinksUpToDate>
  <CharactersWithSpaces>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5</cp:revision>
  <cp:lastPrinted>2010-03-23T17:50:00Z</cp:lastPrinted>
  <dcterms:created xsi:type="dcterms:W3CDTF">2013-09-25T15:15:00Z</dcterms:created>
  <dcterms:modified xsi:type="dcterms:W3CDTF">2013-10-04T09:24:00Z</dcterms:modified>
</cp:coreProperties>
</file>